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5B4" w:rsidRDefault="008D25B4" w:rsidP="008D25B4">
      <w:pPr>
        <w:jc w:val="center"/>
        <w:rPr>
          <w:rFonts w:ascii="黑体" w:eastAsia="黑体" w:hint="eastAsia"/>
          <w:sz w:val="36"/>
          <w:szCs w:val="36"/>
        </w:rPr>
      </w:pPr>
    </w:p>
    <w:p w:rsidR="008D25B4" w:rsidRDefault="008D25B4" w:rsidP="008D25B4">
      <w:pPr>
        <w:jc w:val="center"/>
        <w:rPr>
          <w:rFonts w:ascii="黑体" w:eastAsia="黑体"/>
          <w:sz w:val="36"/>
          <w:szCs w:val="36"/>
        </w:rPr>
      </w:pPr>
      <w:bookmarkStart w:id="0" w:name="_GoBack"/>
      <w:r>
        <w:rPr>
          <w:rFonts w:ascii="黑体" w:eastAsia="黑体" w:hint="eastAsia"/>
          <w:sz w:val="36"/>
          <w:szCs w:val="36"/>
        </w:rPr>
        <w:t>中国当代优秀电视剧、动画片、纪录片</w:t>
      </w:r>
    </w:p>
    <w:p w:rsidR="008D25B4" w:rsidRDefault="008D25B4" w:rsidP="008D25B4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译制申请表</w:t>
      </w:r>
      <w:bookmarkEnd w:id="0"/>
    </w:p>
    <w:p w:rsidR="008D25B4" w:rsidRDefault="008D25B4" w:rsidP="008D25B4">
      <w:pPr>
        <w:jc w:val="center"/>
        <w:rPr>
          <w:rFonts w:ascii="黑体" w:eastAsia="黑体"/>
          <w:sz w:val="36"/>
          <w:szCs w:val="3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3"/>
        <w:gridCol w:w="2431"/>
        <w:gridCol w:w="167"/>
        <w:gridCol w:w="877"/>
        <w:gridCol w:w="1224"/>
        <w:gridCol w:w="2835"/>
      </w:tblGrid>
      <w:tr w:rsidR="008D25B4" w:rsidRPr="00D63FD2" w:rsidTr="008D25B4">
        <w:trPr>
          <w:trHeight w:val="449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作品名称</w:t>
            </w:r>
          </w:p>
        </w:tc>
        <w:tc>
          <w:tcPr>
            <w:tcW w:w="2431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作品时长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/>
                <w:sz w:val="36"/>
                <w:szCs w:val="36"/>
              </w:rPr>
              <w:t>共</w:t>
            </w:r>
            <w:r w:rsidRPr="00D63FD2">
              <w:rPr>
                <w:rFonts w:ascii="仿宋" w:eastAsia="仿宋" w:hAnsi="仿宋"/>
                <w:sz w:val="36"/>
                <w:szCs w:val="36"/>
                <w:u w:val="single"/>
              </w:rPr>
              <w:t xml:space="preserve">  </w:t>
            </w:r>
            <w:r w:rsidRPr="00D63FD2">
              <w:rPr>
                <w:rFonts w:ascii="仿宋" w:eastAsia="仿宋" w:hAnsi="仿宋"/>
                <w:sz w:val="36"/>
                <w:szCs w:val="36"/>
              </w:rPr>
              <w:t>分钟</w:t>
            </w:r>
          </w:p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/>
                <w:sz w:val="36"/>
                <w:szCs w:val="36"/>
              </w:rPr>
              <w:t>（每集</w:t>
            </w:r>
            <w:r w:rsidRPr="00D63FD2">
              <w:rPr>
                <w:rFonts w:ascii="仿宋" w:eastAsia="仿宋" w:hAnsi="仿宋"/>
                <w:sz w:val="36"/>
                <w:szCs w:val="36"/>
                <w:u w:val="single"/>
              </w:rPr>
              <w:t xml:space="preserve">  </w:t>
            </w:r>
            <w:r w:rsidRPr="00D63FD2">
              <w:rPr>
                <w:rFonts w:ascii="仿宋" w:eastAsia="仿宋" w:hAnsi="仿宋"/>
                <w:sz w:val="36"/>
                <w:szCs w:val="36"/>
              </w:rPr>
              <w:t>分钟*</w:t>
            </w:r>
            <w:r w:rsidRPr="00D63FD2">
              <w:rPr>
                <w:rFonts w:ascii="仿宋" w:eastAsia="仿宋" w:hAnsi="仿宋"/>
                <w:sz w:val="36"/>
                <w:szCs w:val="36"/>
                <w:u w:val="single"/>
              </w:rPr>
              <w:t xml:space="preserve">  </w:t>
            </w:r>
            <w:r w:rsidRPr="00D63FD2">
              <w:rPr>
                <w:rFonts w:ascii="仿宋" w:eastAsia="仿宋" w:hAnsi="仿宋"/>
                <w:sz w:val="36"/>
                <w:szCs w:val="36"/>
              </w:rPr>
              <w:t>集）</w:t>
            </w:r>
          </w:p>
        </w:tc>
      </w:tr>
      <w:tr w:rsidR="008D25B4" w:rsidRPr="00D63FD2" w:rsidTr="008D25B4"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作品类型</w:t>
            </w:r>
          </w:p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（请勾选）</w:t>
            </w:r>
          </w:p>
        </w:tc>
        <w:tc>
          <w:tcPr>
            <w:tcW w:w="2431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 xml:space="preserve">□电视剧 </w:t>
            </w:r>
          </w:p>
          <w:p w:rsidR="008D25B4" w:rsidRPr="00D63FD2" w:rsidRDefault="008D25B4" w:rsidP="00EC42B2">
            <w:pPr>
              <w:spacing w:line="360" w:lineRule="auto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 xml:space="preserve">□动画片 </w:t>
            </w:r>
          </w:p>
          <w:p w:rsidR="008D25B4" w:rsidRPr="00D63FD2" w:rsidRDefault="008D25B4" w:rsidP="00EC42B2">
            <w:pPr>
              <w:spacing w:line="360" w:lineRule="auto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□纪录片</w:t>
            </w: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发行许可证号</w:t>
            </w:r>
          </w:p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（纪录片可不填）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出品方及制作方</w:t>
            </w:r>
          </w:p>
        </w:tc>
        <w:tc>
          <w:tcPr>
            <w:tcW w:w="2431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具有国际声道、无字幕版本母带</w:t>
            </w:r>
          </w:p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（请勾选）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□是  □否</w:t>
            </w:r>
          </w:p>
        </w:tc>
      </w:tr>
      <w:tr w:rsidR="008D25B4" w:rsidRPr="00D63FD2" w:rsidTr="008D25B4">
        <w:trPr>
          <w:trHeight w:val="1823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海外版权方</w:t>
            </w:r>
          </w:p>
        </w:tc>
        <w:tc>
          <w:tcPr>
            <w:tcW w:w="7534" w:type="dxa"/>
            <w:gridSpan w:val="5"/>
            <w:shd w:val="clear" w:color="auto" w:fill="auto"/>
          </w:tcPr>
          <w:p w:rsidR="008D25B4" w:rsidRPr="00D63FD2" w:rsidRDefault="008D25B4" w:rsidP="00EC42B2">
            <w:pPr>
              <w:spacing w:line="360" w:lineRule="auto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（若有多个海外版权方，请具体说明各版权方名称、权利内容及权利范围等详细信息）</w:t>
            </w:r>
          </w:p>
        </w:tc>
      </w:tr>
      <w:tr w:rsidR="008D25B4" w:rsidRPr="00D63FD2" w:rsidTr="008D25B4">
        <w:trPr>
          <w:trHeight w:val="778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申请译制语言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rPr>
          <w:trHeight w:val="1383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作品海外发行及推广情</w:t>
            </w:r>
            <w:r w:rsidRPr="00D63FD2">
              <w:rPr>
                <w:rFonts w:ascii="仿宋" w:eastAsia="仿宋" w:hAnsi="仿宋" w:hint="eastAsia"/>
                <w:sz w:val="36"/>
                <w:szCs w:val="36"/>
              </w:rPr>
              <w:lastRenderedPageBreak/>
              <w:t>况说明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rPr>
          <w:trHeight w:val="764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lastRenderedPageBreak/>
              <w:t>拟发行境外国家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rPr>
          <w:trHeight w:val="1397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作品内容简介</w:t>
            </w:r>
          </w:p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（100字以内）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rPr>
          <w:trHeight w:val="609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申请单位名称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rPr>
          <w:trHeight w:val="617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申请单位地址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rPr>
          <w:trHeight w:val="766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申请单位主营业务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rPr>
          <w:trHeight w:val="1229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近三年申请单位主要作品情况说明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rPr>
          <w:trHeight w:val="1236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近三年申请单位或合作机构海外发行业绩说明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申请译制能力或合作机构情况说明</w:t>
            </w:r>
          </w:p>
        </w:tc>
        <w:tc>
          <w:tcPr>
            <w:tcW w:w="7534" w:type="dxa"/>
            <w:gridSpan w:val="5"/>
            <w:shd w:val="clear" w:color="auto" w:fill="auto"/>
          </w:tcPr>
          <w:p w:rsidR="008D25B4" w:rsidRPr="00D63FD2" w:rsidRDefault="008D25B4" w:rsidP="00EC42B2">
            <w:pPr>
              <w:spacing w:line="360" w:lineRule="auto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（暂时没有可填无）</w:t>
            </w:r>
          </w:p>
        </w:tc>
      </w:tr>
      <w:tr w:rsidR="008D25B4" w:rsidRPr="00D63FD2" w:rsidTr="008D25B4">
        <w:trPr>
          <w:trHeight w:val="1068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其他资质说明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rPr>
          <w:trHeight w:val="614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联系人姓名</w:t>
            </w: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  <w:tc>
          <w:tcPr>
            <w:tcW w:w="877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职务</w:t>
            </w:r>
          </w:p>
        </w:tc>
        <w:tc>
          <w:tcPr>
            <w:tcW w:w="4059" w:type="dxa"/>
            <w:gridSpan w:val="2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rPr>
          <w:trHeight w:val="63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联系方式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电话：</w:t>
            </w:r>
          </w:p>
          <w:p w:rsidR="008D25B4" w:rsidRPr="00D63FD2" w:rsidRDefault="008D25B4" w:rsidP="00EC42B2">
            <w:pPr>
              <w:spacing w:line="360" w:lineRule="auto"/>
              <w:rPr>
                <w:rFonts w:ascii="仿宋" w:eastAsia="仿宋" w:hAnsi="仿宋"/>
                <w:sz w:val="36"/>
                <w:szCs w:val="36"/>
              </w:rPr>
            </w:pPr>
          </w:p>
          <w:p w:rsidR="008D25B4" w:rsidRPr="00D63FD2" w:rsidRDefault="008D25B4" w:rsidP="00EC42B2">
            <w:pPr>
              <w:spacing w:line="360" w:lineRule="auto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手机：</w:t>
            </w:r>
          </w:p>
          <w:p w:rsidR="008D25B4" w:rsidRPr="00D63FD2" w:rsidRDefault="008D25B4" w:rsidP="00EC42B2">
            <w:pPr>
              <w:spacing w:line="360" w:lineRule="auto"/>
              <w:rPr>
                <w:rFonts w:ascii="仿宋" w:eastAsia="仿宋" w:hAnsi="仿宋"/>
                <w:sz w:val="36"/>
                <w:szCs w:val="36"/>
              </w:rPr>
            </w:pPr>
          </w:p>
          <w:p w:rsidR="008D25B4" w:rsidRPr="00D63FD2" w:rsidRDefault="008D25B4" w:rsidP="00EC42B2">
            <w:pPr>
              <w:spacing w:line="360" w:lineRule="auto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传真：</w:t>
            </w:r>
          </w:p>
          <w:p w:rsidR="008D25B4" w:rsidRPr="00D63FD2" w:rsidRDefault="008D25B4" w:rsidP="00EC42B2">
            <w:pPr>
              <w:spacing w:line="360" w:lineRule="auto"/>
              <w:rPr>
                <w:rFonts w:ascii="仿宋" w:eastAsia="仿宋" w:hAnsi="仿宋"/>
                <w:sz w:val="36"/>
                <w:szCs w:val="36"/>
              </w:rPr>
            </w:pPr>
          </w:p>
          <w:p w:rsidR="008D25B4" w:rsidRPr="00D63FD2" w:rsidRDefault="008D25B4" w:rsidP="00EC42B2">
            <w:pPr>
              <w:spacing w:line="360" w:lineRule="auto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电邮：</w:t>
            </w:r>
          </w:p>
        </w:tc>
      </w:tr>
      <w:tr w:rsidR="008D25B4" w:rsidRPr="00D63FD2" w:rsidTr="008D25B4">
        <w:trPr>
          <w:trHeight w:val="2309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申请单位盖章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  <w:tr w:rsidR="008D25B4" w:rsidRPr="00D63FD2" w:rsidTr="008D25B4">
        <w:trPr>
          <w:trHeight w:val="1990"/>
        </w:trPr>
        <w:tc>
          <w:tcPr>
            <w:tcW w:w="2213" w:type="dxa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省级广电局</w:t>
            </w:r>
          </w:p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D63FD2">
              <w:rPr>
                <w:rFonts w:ascii="仿宋" w:eastAsia="仿宋" w:hAnsi="仿宋" w:hint="eastAsia"/>
                <w:sz w:val="36"/>
                <w:szCs w:val="36"/>
              </w:rPr>
              <w:t>审核意见及盖章</w:t>
            </w:r>
          </w:p>
        </w:tc>
        <w:tc>
          <w:tcPr>
            <w:tcW w:w="7534" w:type="dxa"/>
            <w:gridSpan w:val="5"/>
            <w:shd w:val="clear" w:color="auto" w:fill="auto"/>
            <w:vAlign w:val="center"/>
          </w:tcPr>
          <w:p w:rsidR="008D25B4" w:rsidRPr="00D63FD2" w:rsidRDefault="008D25B4" w:rsidP="00EC42B2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</w:p>
        </w:tc>
      </w:tr>
    </w:tbl>
    <w:p w:rsidR="008D25B4" w:rsidRDefault="008D25B4" w:rsidP="008D25B4">
      <w:pPr>
        <w:rPr>
          <w:rFonts w:ascii="仿宋" w:eastAsia="仿宋" w:hAnsi="仿宋"/>
        </w:rPr>
      </w:pPr>
    </w:p>
    <w:p w:rsidR="00967C9C" w:rsidRPr="008D25B4" w:rsidRDefault="00967C9C"/>
    <w:sectPr w:rsidR="00967C9C" w:rsidRPr="008D25B4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41B" w:rsidRDefault="0016441B" w:rsidP="008D25B4">
      <w:r>
        <w:separator/>
      </w:r>
    </w:p>
  </w:endnote>
  <w:endnote w:type="continuationSeparator" w:id="0">
    <w:p w:rsidR="0016441B" w:rsidRDefault="0016441B" w:rsidP="008D2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359" w:rsidRDefault="0016441B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  <w:noProof/>
      </w:rPr>
      <w:t>1</w:t>
    </w:r>
    <w:r>
      <w:fldChar w:fldCharType="end"/>
    </w:r>
  </w:p>
  <w:p w:rsidR="00600359" w:rsidRDefault="0016441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41B" w:rsidRDefault="0016441B" w:rsidP="008D25B4">
      <w:r>
        <w:separator/>
      </w:r>
    </w:p>
  </w:footnote>
  <w:footnote w:type="continuationSeparator" w:id="0">
    <w:p w:rsidR="0016441B" w:rsidRDefault="0016441B" w:rsidP="008D25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07"/>
    <w:rsid w:val="0016441B"/>
    <w:rsid w:val="00857A07"/>
    <w:rsid w:val="008D25B4"/>
    <w:rsid w:val="0096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B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D25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D25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D25B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D25B4"/>
    <w:rPr>
      <w:sz w:val="18"/>
      <w:szCs w:val="18"/>
    </w:rPr>
  </w:style>
  <w:style w:type="character" w:styleId="a5">
    <w:name w:val="page number"/>
    <w:basedOn w:val="a0"/>
    <w:uiPriority w:val="99"/>
    <w:rsid w:val="008D25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B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D25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D25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D25B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D25B4"/>
    <w:rPr>
      <w:sz w:val="18"/>
      <w:szCs w:val="18"/>
    </w:rPr>
  </w:style>
  <w:style w:type="character" w:styleId="a5">
    <w:name w:val="page number"/>
    <w:basedOn w:val="a0"/>
    <w:uiPriority w:val="99"/>
    <w:rsid w:val="008D2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HD</cp:lastModifiedBy>
  <cp:revision>2</cp:revision>
  <dcterms:created xsi:type="dcterms:W3CDTF">2020-03-03T09:03:00Z</dcterms:created>
  <dcterms:modified xsi:type="dcterms:W3CDTF">2020-03-03T09:05:00Z</dcterms:modified>
</cp:coreProperties>
</file>